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AD4B" w14:textId="0543EB29" w:rsidR="00911F7F" w:rsidRDefault="00B314CE">
      <w:pPr>
        <w:rPr>
          <w:rFonts w:ascii="Verdana" w:hAnsi="Verdana" w:cstheme="majorHAnsi"/>
          <w:sz w:val="24"/>
          <w:szCs w:val="24"/>
        </w:rPr>
      </w:pPr>
      <w:r w:rsidRPr="00040463">
        <w:rPr>
          <w:rFonts w:ascii="Verdana" w:hAnsi="Verdana" w:cstheme="majorHAnsi"/>
          <w:sz w:val="24"/>
          <w:szCs w:val="24"/>
        </w:rPr>
        <w:t>Tabl yn crynhoi manylion y dangosydd Adrodd Cerdyn Melyn; gan gynnwys pwrpas, uned fesur a nod</w:t>
      </w:r>
    </w:p>
    <w:p w14:paraId="272ACF0C" w14:textId="77777777" w:rsidR="00040463" w:rsidRPr="00040463" w:rsidRDefault="00040463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 Adrodd Cerdyn Melyn"/>
        <w:tblDescription w:val="Tabl yn crynhoi manylion y dangosydd  Adrodd Cerdyn Melyn; gan gynnwys pwrpas, uned fesur a nod"/>
      </w:tblPr>
      <w:tblGrid>
        <w:gridCol w:w="1987"/>
        <w:gridCol w:w="7019"/>
      </w:tblGrid>
      <w:tr w:rsidR="00911F7F" w:rsidRPr="00040463" w14:paraId="135E34EA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8ACEB" w14:textId="66BA9B99" w:rsidR="00911F7F" w:rsidRPr="008F10E8" w:rsidRDefault="00911F7F" w:rsidP="00911F7F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F10E8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</w:t>
            </w:r>
            <w:r w:rsidR="00F56031" w:rsidRPr="008F10E8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E826B" w14:textId="1F24C77F" w:rsidR="00911F7F" w:rsidRPr="00040463" w:rsidRDefault="007A29F0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04046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Hyrwyddo cynn</w:t>
            </w:r>
            <w:r w:rsidR="006349C5" w:rsidRPr="0004046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ydd yn nifer y Cardiau</w:t>
            </w:r>
            <w:r w:rsidR="00236C4F" w:rsidRPr="0004046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Melyn a gyflwynir yng Nghymru</w:t>
            </w:r>
          </w:p>
        </w:tc>
      </w:tr>
      <w:tr w:rsidR="00911F7F" w:rsidRPr="00040463" w14:paraId="2C66B579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0BA05" w14:textId="048B8767" w:rsidR="00911F7F" w:rsidRPr="008F10E8" w:rsidRDefault="00911F7F" w:rsidP="00911F7F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F10E8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</w:t>
            </w:r>
            <w:r w:rsidR="007A29F0" w:rsidRPr="008F10E8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4B5FC" w14:textId="77777777" w:rsidR="00911F7F" w:rsidRPr="00040463" w:rsidRDefault="007A29F0" w:rsidP="00911F7F">
            <w:pPr>
              <w:pStyle w:val="Heading2"/>
              <w:rPr>
                <w:rFonts w:ascii="Verdana" w:hAnsi="Verdana" w:cs="Arial"/>
                <w:color w:val="auto"/>
                <w:sz w:val="24"/>
                <w:szCs w:val="24"/>
              </w:rPr>
            </w:pPr>
            <w:r w:rsidRPr="00040463">
              <w:rPr>
                <w:rFonts w:ascii="Verdana" w:hAnsi="Verdana" w:cs="Arial"/>
                <w:color w:val="auto"/>
                <w:sz w:val="24"/>
                <w:szCs w:val="24"/>
              </w:rPr>
              <w:t>Nifer y cardiau melyn a gyflwynwyd</w:t>
            </w:r>
            <w:r w:rsidR="00236C4F" w:rsidRPr="00040463">
              <w:rPr>
                <w:rFonts w:ascii="Verdana" w:hAnsi="Verdana" w:cs="Arial"/>
                <w:color w:val="auto"/>
                <w:sz w:val="24"/>
                <w:szCs w:val="24"/>
              </w:rPr>
              <w:t xml:space="preserve"> fesul practis</w:t>
            </w:r>
            <w:r w:rsidR="00B56742" w:rsidRPr="00040463">
              <w:rPr>
                <w:rFonts w:ascii="Verdana" w:hAnsi="Verdana" w:cs="Arial"/>
                <w:color w:val="auto"/>
                <w:sz w:val="24"/>
                <w:szCs w:val="24"/>
              </w:rPr>
              <w:t xml:space="preserve"> meddyg teulu, bwrdd iechyd ac ysbyty</w:t>
            </w:r>
          </w:p>
          <w:p w14:paraId="18BD2CA7" w14:textId="26402A69" w:rsidR="00B56742" w:rsidRPr="00040463" w:rsidRDefault="00B56742" w:rsidP="00B56742">
            <w:pPr>
              <w:rPr>
                <w:sz w:val="24"/>
                <w:szCs w:val="24"/>
              </w:rPr>
            </w:pPr>
            <w:r w:rsidRPr="00040463">
              <w:rPr>
                <w:rFonts w:ascii="Verdana" w:hAnsi="Verdana" w:cs="Arial"/>
                <w:sz w:val="24"/>
                <w:szCs w:val="24"/>
              </w:rPr>
              <w:t>Nifer y cardiau melyn a gyflwynwyd</w:t>
            </w:r>
            <w:r w:rsidR="00F36433" w:rsidRPr="00040463">
              <w:rPr>
                <w:rFonts w:ascii="Verdana" w:hAnsi="Verdana" w:cs="Arial"/>
                <w:sz w:val="24"/>
                <w:szCs w:val="24"/>
              </w:rPr>
              <w:t xml:space="preserve"> gan Fferyllfeydd Cymunedol, fesul bwrdd iechyd</w:t>
            </w:r>
          </w:p>
        </w:tc>
      </w:tr>
      <w:tr w:rsidR="00911F7F" w:rsidRPr="00040463" w14:paraId="314BE080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9C46" w14:textId="51388D7A" w:rsidR="00911F7F" w:rsidRPr="008F10E8" w:rsidRDefault="007A29F0" w:rsidP="00911F7F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F10E8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427E9" w14:textId="360D758F" w:rsidR="00911F7F" w:rsidRPr="00040463" w:rsidRDefault="004C1403" w:rsidP="00911F7F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04046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Cynyddu nifer yr adroddiadau</w:t>
            </w:r>
          </w:p>
        </w:tc>
      </w:tr>
    </w:tbl>
    <w:p w14:paraId="426EBB64" w14:textId="77777777" w:rsidR="00911F7F" w:rsidRPr="00911F7F" w:rsidRDefault="00911F7F">
      <w:pPr>
        <w:rPr>
          <w:rFonts w:ascii="Verdana" w:hAnsi="Verdana"/>
          <w:sz w:val="24"/>
          <w:szCs w:val="24"/>
        </w:rPr>
      </w:pPr>
    </w:p>
    <w:sectPr w:rsidR="00911F7F" w:rsidRPr="0091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7F"/>
    <w:rsid w:val="00040463"/>
    <w:rsid w:val="00236C4F"/>
    <w:rsid w:val="004C1403"/>
    <w:rsid w:val="006349C5"/>
    <w:rsid w:val="007A29F0"/>
    <w:rsid w:val="008F10E8"/>
    <w:rsid w:val="00911F7F"/>
    <w:rsid w:val="00B314CE"/>
    <w:rsid w:val="00B56742"/>
    <w:rsid w:val="00C139F1"/>
    <w:rsid w:val="00EA32A7"/>
    <w:rsid w:val="00F36433"/>
    <w:rsid w:val="00F56031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BBE"/>
  <w15:chartTrackingRefBased/>
  <w15:docId w15:val="{14EFCA1C-52DE-4388-BA17-1363F38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1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13</cp:revision>
  <dcterms:created xsi:type="dcterms:W3CDTF">2021-09-16T09:32:00Z</dcterms:created>
  <dcterms:modified xsi:type="dcterms:W3CDTF">2021-10-07T10:56:00Z</dcterms:modified>
</cp:coreProperties>
</file>